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150F" w14:textId="77777777" w:rsidR="002A75C7" w:rsidRDefault="002A75C7" w:rsidP="002A75C7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杭州师范大学教职工党员“先锋指数”考评</w:t>
      </w:r>
    </w:p>
    <w:p w14:paraId="0D15C7C7" w14:textId="77777777" w:rsidR="002A75C7" w:rsidRPr="00973414" w:rsidRDefault="002A75C7" w:rsidP="002A75C7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207"/>
        <w:gridCol w:w="1521"/>
        <w:gridCol w:w="372"/>
        <w:gridCol w:w="620"/>
        <w:gridCol w:w="1276"/>
        <w:gridCol w:w="114"/>
        <w:gridCol w:w="736"/>
        <w:gridCol w:w="993"/>
        <w:gridCol w:w="341"/>
        <w:gridCol w:w="509"/>
        <w:gridCol w:w="1420"/>
      </w:tblGrid>
      <w:tr w:rsidR="002A75C7" w14:paraId="6C6B864B" w14:textId="77777777" w:rsidTr="003D3D14">
        <w:trPr>
          <w:trHeight w:hRule="exact" w:val="647"/>
          <w:jc w:val="center"/>
        </w:trPr>
        <w:tc>
          <w:tcPr>
            <w:tcW w:w="937" w:type="dxa"/>
            <w:gridSpan w:val="2"/>
            <w:vAlign w:val="center"/>
          </w:tcPr>
          <w:p w14:paraId="179DE347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521" w:type="dxa"/>
            <w:vAlign w:val="center"/>
          </w:tcPr>
          <w:p w14:paraId="1F24E74C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5CA138B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76" w:type="dxa"/>
            <w:vAlign w:val="center"/>
          </w:tcPr>
          <w:p w14:paraId="145C9989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F7ACEAC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993" w:type="dxa"/>
            <w:vAlign w:val="center"/>
          </w:tcPr>
          <w:p w14:paraId="65577546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73AE1A2" w14:textId="77777777" w:rsidR="002A75C7" w:rsidRDefault="002A75C7" w:rsidP="003D3D14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出生</w:t>
            </w:r>
          </w:p>
          <w:p w14:paraId="58EEF092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年月</w:t>
            </w:r>
          </w:p>
        </w:tc>
        <w:tc>
          <w:tcPr>
            <w:tcW w:w="1420" w:type="dxa"/>
            <w:vAlign w:val="center"/>
          </w:tcPr>
          <w:p w14:paraId="61900061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2A75C7" w14:paraId="022A652A" w14:textId="77777777" w:rsidTr="003D3D14">
        <w:trPr>
          <w:trHeight w:hRule="exact" w:val="680"/>
          <w:jc w:val="center"/>
        </w:trPr>
        <w:tc>
          <w:tcPr>
            <w:tcW w:w="937" w:type="dxa"/>
            <w:gridSpan w:val="2"/>
            <w:vAlign w:val="center"/>
          </w:tcPr>
          <w:p w14:paraId="740BCB27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参加工作时间</w:t>
            </w:r>
          </w:p>
        </w:tc>
        <w:tc>
          <w:tcPr>
            <w:tcW w:w="1521" w:type="dxa"/>
            <w:vAlign w:val="center"/>
          </w:tcPr>
          <w:p w14:paraId="037D8431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1450A5F" w14:textId="77777777" w:rsidR="002A75C7" w:rsidRDefault="002A75C7" w:rsidP="003D3D14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入  党</w:t>
            </w:r>
          </w:p>
          <w:p w14:paraId="50AB8553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276" w:type="dxa"/>
            <w:vAlign w:val="center"/>
          </w:tcPr>
          <w:p w14:paraId="5F269E70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7991975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转正时间</w:t>
            </w:r>
          </w:p>
        </w:tc>
        <w:tc>
          <w:tcPr>
            <w:tcW w:w="2270" w:type="dxa"/>
            <w:gridSpan w:val="3"/>
            <w:vAlign w:val="center"/>
          </w:tcPr>
          <w:p w14:paraId="7772977C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2A75C7" w14:paraId="67B14BAA" w14:textId="77777777" w:rsidTr="003D3D14">
        <w:trPr>
          <w:trHeight w:hRule="exact" w:val="680"/>
          <w:jc w:val="center"/>
        </w:trPr>
        <w:tc>
          <w:tcPr>
            <w:tcW w:w="937" w:type="dxa"/>
            <w:gridSpan w:val="2"/>
            <w:vAlign w:val="center"/>
          </w:tcPr>
          <w:p w14:paraId="2F77AC23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 历</w:t>
            </w:r>
          </w:p>
          <w:p w14:paraId="1D13972E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521" w:type="dxa"/>
            <w:vAlign w:val="center"/>
          </w:tcPr>
          <w:p w14:paraId="139B8FBD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1E5F8D6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 称</w:t>
            </w:r>
          </w:p>
        </w:tc>
        <w:tc>
          <w:tcPr>
            <w:tcW w:w="1276" w:type="dxa"/>
            <w:vAlign w:val="center"/>
          </w:tcPr>
          <w:p w14:paraId="7E8805E7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35758CB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270" w:type="dxa"/>
            <w:gridSpan w:val="3"/>
            <w:vAlign w:val="center"/>
          </w:tcPr>
          <w:p w14:paraId="08F6308D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2A75C7" w14:paraId="10918DF5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17B0ACAD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6381" w:type="dxa"/>
            <w:gridSpan w:val="9"/>
            <w:vAlign w:val="center"/>
          </w:tcPr>
          <w:p w14:paraId="6FDD1C3F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2A75C7" w14:paraId="07A843C2" w14:textId="77777777" w:rsidTr="003D3D14">
        <w:trPr>
          <w:trHeight w:val="953"/>
          <w:jc w:val="center"/>
        </w:trPr>
        <w:tc>
          <w:tcPr>
            <w:tcW w:w="937" w:type="dxa"/>
            <w:gridSpan w:val="2"/>
            <w:vAlign w:val="center"/>
          </w:tcPr>
          <w:p w14:paraId="3AFFA73A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7CBF30E3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4DC365FB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5C2C2F37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261C3370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22EE1D17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23DEC72F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348C2905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000E8195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14:paraId="478DDFA9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902" w:type="dxa"/>
            <w:gridSpan w:val="10"/>
            <w:vAlign w:val="center"/>
          </w:tcPr>
          <w:p w14:paraId="28CA2885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E813A6C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14:paraId="6EAB45B4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B9E0FFD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9D831A8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5F5BE38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F8F290F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226FF90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D270C5B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E11DF1D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EA9567E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167FC77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D4D08CC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F5729FD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DF2B6E0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35E7701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A085414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C8E60A0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D1DC067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96B06EF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34FF943" w14:textId="77777777" w:rsidR="002A75C7" w:rsidRDefault="002A75C7" w:rsidP="002A75C7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0B16FDA" w14:textId="77777777" w:rsidR="002A75C7" w:rsidRDefault="002A75C7" w:rsidP="002A75C7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86BB915" w14:textId="1E1A440D" w:rsidR="002A75C7" w:rsidRDefault="002A75C7" w:rsidP="002A75C7">
            <w:pPr>
              <w:spacing w:line="400" w:lineRule="exact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</w:tr>
      <w:tr w:rsidR="002A75C7" w14:paraId="2F9F7112" w14:textId="77777777" w:rsidTr="003D3D14">
        <w:trPr>
          <w:trHeight w:val="953"/>
          <w:jc w:val="center"/>
        </w:trPr>
        <w:tc>
          <w:tcPr>
            <w:tcW w:w="937" w:type="dxa"/>
            <w:gridSpan w:val="2"/>
            <w:vAlign w:val="center"/>
          </w:tcPr>
          <w:p w14:paraId="5D3C16E2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546B8C9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52BEB4E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60EF0BF1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14:paraId="4DA9F903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CC2C77A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14:paraId="276B4F91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AD822A6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30B62441" w14:textId="77777777" w:rsidR="002A75C7" w:rsidRDefault="002A75C7" w:rsidP="003D3D14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699A54F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14:paraId="5F679D6A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50EE3EB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74A843D" w14:textId="77777777" w:rsidR="002A75C7" w:rsidRDefault="002A75C7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02" w:type="dxa"/>
            <w:gridSpan w:val="10"/>
            <w:vAlign w:val="center"/>
          </w:tcPr>
          <w:p w14:paraId="10BFF826" w14:textId="77777777" w:rsidR="002A75C7" w:rsidRDefault="002A75C7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2A75C7" w14:paraId="236EA63B" w14:textId="77777777" w:rsidTr="003D3D14">
        <w:trPr>
          <w:trHeight w:val="585"/>
          <w:jc w:val="center"/>
        </w:trPr>
        <w:tc>
          <w:tcPr>
            <w:tcW w:w="8839" w:type="dxa"/>
            <w:gridSpan w:val="12"/>
            <w:vAlign w:val="center"/>
          </w:tcPr>
          <w:p w14:paraId="12C179E9" w14:textId="77777777" w:rsidR="002A75C7" w:rsidRDefault="002A75C7" w:rsidP="003D3D14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党员“先锋指数”考评情况</w:t>
            </w:r>
          </w:p>
        </w:tc>
      </w:tr>
      <w:tr w:rsidR="002A75C7" w14:paraId="28CB2F90" w14:textId="77777777" w:rsidTr="003D3D14">
        <w:trPr>
          <w:trHeight w:val="691"/>
          <w:jc w:val="center"/>
        </w:trPr>
        <w:tc>
          <w:tcPr>
            <w:tcW w:w="2830" w:type="dxa"/>
            <w:gridSpan w:val="4"/>
            <w:vAlign w:val="center"/>
          </w:tcPr>
          <w:p w14:paraId="66EBDCF4" w14:textId="77777777" w:rsidR="002A75C7" w:rsidRDefault="002A75C7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2010" w:type="dxa"/>
            <w:gridSpan w:val="3"/>
            <w:vAlign w:val="center"/>
          </w:tcPr>
          <w:p w14:paraId="01886D56" w14:textId="77777777" w:rsidR="002A75C7" w:rsidRDefault="002A75C7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党员</w:t>
            </w:r>
          </w:p>
          <w:p w14:paraId="69D736E9" w14:textId="77777777" w:rsidR="002A75C7" w:rsidRDefault="002A75C7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自评分数</w:t>
            </w:r>
          </w:p>
        </w:tc>
        <w:tc>
          <w:tcPr>
            <w:tcW w:w="2070" w:type="dxa"/>
            <w:gridSpan w:val="3"/>
            <w:vAlign w:val="center"/>
          </w:tcPr>
          <w:p w14:paraId="00626B1B" w14:textId="77777777" w:rsidR="002A75C7" w:rsidRDefault="002A75C7" w:rsidP="003D3D14">
            <w:pPr>
              <w:spacing w:line="320" w:lineRule="exact"/>
              <w:ind w:firstLineChars="100" w:firstLine="24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党支部</w:t>
            </w:r>
          </w:p>
          <w:p w14:paraId="5AB39D4F" w14:textId="77777777" w:rsidR="002A75C7" w:rsidRDefault="002A75C7" w:rsidP="003D3D14">
            <w:pPr>
              <w:spacing w:line="320" w:lineRule="exact"/>
              <w:ind w:firstLineChars="50" w:firstLine="12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  <w:tc>
          <w:tcPr>
            <w:tcW w:w="1929" w:type="dxa"/>
            <w:gridSpan w:val="2"/>
            <w:vAlign w:val="center"/>
          </w:tcPr>
          <w:p w14:paraId="37A6C9E0" w14:textId="77777777" w:rsidR="002A75C7" w:rsidRDefault="002A75C7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</w:t>
            </w:r>
          </w:p>
          <w:p w14:paraId="149B6700" w14:textId="77777777" w:rsidR="002A75C7" w:rsidRDefault="002A75C7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</w:tr>
      <w:tr w:rsidR="002A75C7" w14:paraId="662B2C88" w14:textId="77777777" w:rsidTr="003D3D14">
        <w:trPr>
          <w:trHeight w:hRule="exact" w:val="680"/>
          <w:jc w:val="center"/>
        </w:trPr>
        <w:tc>
          <w:tcPr>
            <w:tcW w:w="730" w:type="dxa"/>
            <w:vMerge w:val="restart"/>
            <w:vAlign w:val="center"/>
          </w:tcPr>
          <w:p w14:paraId="15EC6282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</w:t>
            </w:r>
          </w:p>
          <w:p w14:paraId="288BDBBC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</w:t>
            </w:r>
          </w:p>
          <w:p w14:paraId="18799237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</w:t>
            </w:r>
          </w:p>
          <w:p w14:paraId="0AEB166F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</w:t>
            </w:r>
          </w:p>
        </w:tc>
        <w:tc>
          <w:tcPr>
            <w:tcW w:w="2100" w:type="dxa"/>
            <w:gridSpan w:val="3"/>
            <w:vAlign w:val="center"/>
          </w:tcPr>
          <w:p w14:paraId="77C85A9E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党性修养（15分）</w:t>
            </w:r>
          </w:p>
        </w:tc>
        <w:tc>
          <w:tcPr>
            <w:tcW w:w="2010" w:type="dxa"/>
            <w:gridSpan w:val="3"/>
            <w:vAlign w:val="center"/>
          </w:tcPr>
          <w:p w14:paraId="5C494560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01F755F6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08A968EE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00C7ED6E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21584579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526E08F9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师德先锋（15分）</w:t>
            </w:r>
          </w:p>
        </w:tc>
        <w:tc>
          <w:tcPr>
            <w:tcW w:w="2010" w:type="dxa"/>
            <w:gridSpan w:val="3"/>
            <w:vAlign w:val="center"/>
          </w:tcPr>
          <w:p w14:paraId="625B2660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5DDC1C9F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6042E13E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3136BF57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10EC49A4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53D1C04A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纪律先锋（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0分）</w:t>
            </w:r>
          </w:p>
        </w:tc>
        <w:tc>
          <w:tcPr>
            <w:tcW w:w="2010" w:type="dxa"/>
            <w:gridSpan w:val="3"/>
            <w:vAlign w:val="center"/>
          </w:tcPr>
          <w:p w14:paraId="30CAC691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6E306537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51A7E631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49C1FEA5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1C5748C5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5B8F7113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育人先锋（20分）</w:t>
            </w:r>
          </w:p>
        </w:tc>
        <w:tc>
          <w:tcPr>
            <w:tcW w:w="2010" w:type="dxa"/>
            <w:gridSpan w:val="3"/>
            <w:vAlign w:val="center"/>
          </w:tcPr>
          <w:p w14:paraId="28F1D8FE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611E621C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65A6C434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4403F0AA" w14:textId="77777777" w:rsidTr="003D3D14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14:paraId="3252CE2B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2DBC1360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业绩先锋（30分）</w:t>
            </w:r>
          </w:p>
        </w:tc>
        <w:tc>
          <w:tcPr>
            <w:tcW w:w="2010" w:type="dxa"/>
            <w:gridSpan w:val="3"/>
            <w:vAlign w:val="center"/>
          </w:tcPr>
          <w:p w14:paraId="234015DB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6C932D13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65352CC8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300091EB" w14:textId="77777777" w:rsidTr="003D3D14">
        <w:trPr>
          <w:trHeight w:hRule="exact" w:val="680"/>
          <w:jc w:val="center"/>
        </w:trPr>
        <w:tc>
          <w:tcPr>
            <w:tcW w:w="2830" w:type="dxa"/>
            <w:gridSpan w:val="4"/>
            <w:vAlign w:val="center"/>
          </w:tcPr>
          <w:p w14:paraId="663474D5" w14:textId="1F732DD5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基本指数得分</w:t>
            </w:r>
            <w:r>
              <w:rPr>
                <w:rFonts w:ascii="仿宋" w:eastAsia="仿宋" w:hAnsi="仿宋" w:hint="eastAsia"/>
                <w:sz w:val="24"/>
              </w:rPr>
              <w:t>（</w:t>
            </w:r>
            <w:r w:rsidRPr="002A75C7">
              <w:rPr>
                <w:rFonts w:ascii="仿宋" w:eastAsia="仿宋" w:hAnsi="仿宋" w:hint="eastAsia"/>
                <w:sz w:val="24"/>
              </w:rPr>
              <w:t>单项评分总分</w:t>
            </w:r>
            <w:r w:rsidRPr="002A75C7">
              <w:rPr>
                <w:rFonts w:ascii="仿宋" w:eastAsia="仿宋" w:hAnsi="仿宋"/>
                <w:sz w:val="24"/>
              </w:rPr>
              <w:t>×</w:t>
            </w:r>
            <w:r w:rsidRPr="002A75C7">
              <w:rPr>
                <w:rFonts w:ascii="仿宋" w:eastAsia="仿宋" w:hAnsi="仿宋" w:hint="eastAsia"/>
                <w:sz w:val="24"/>
              </w:rPr>
              <w:t>90%</w:t>
            </w:r>
            <w:r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2010" w:type="dxa"/>
            <w:gridSpan w:val="3"/>
            <w:vAlign w:val="center"/>
          </w:tcPr>
          <w:p w14:paraId="05730FBC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2A2F588B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75649DA4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2455C378" w14:textId="77777777" w:rsidTr="003D3D14">
        <w:trPr>
          <w:trHeight w:hRule="exact" w:val="610"/>
          <w:jc w:val="center"/>
        </w:trPr>
        <w:tc>
          <w:tcPr>
            <w:tcW w:w="2830" w:type="dxa"/>
            <w:gridSpan w:val="4"/>
            <w:vAlign w:val="center"/>
          </w:tcPr>
          <w:p w14:paraId="20EAA93B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正向加分</w:t>
            </w:r>
          </w:p>
        </w:tc>
        <w:tc>
          <w:tcPr>
            <w:tcW w:w="2010" w:type="dxa"/>
            <w:gridSpan w:val="3"/>
            <w:vAlign w:val="center"/>
          </w:tcPr>
          <w:p w14:paraId="656B1380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57D7F1E3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126769E2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44179FEE" w14:textId="77777777" w:rsidTr="003D3D14">
        <w:trPr>
          <w:trHeight w:hRule="exact" w:val="600"/>
          <w:jc w:val="center"/>
        </w:trPr>
        <w:tc>
          <w:tcPr>
            <w:tcW w:w="2830" w:type="dxa"/>
            <w:gridSpan w:val="4"/>
            <w:vAlign w:val="center"/>
          </w:tcPr>
          <w:p w14:paraId="09388732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2010" w:type="dxa"/>
            <w:gridSpan w:val="3"/>
            <w:vAlign w:val="center"/>
          </w:tcPr>
          <w:p w14:paraId="58A75045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25BF4F5E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14:paraId="37549CFE" w14:textId="77777777" w:rsidR="002A75C7" w:rsidRDefault="002A75C7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A75C7" w14:paraId="2A797699" w14:textId="77777777" w:rsidTr="003D3D14">
        <w:trPr>
          <w:trHeight w:hRule="exact" w:val="590"/>
          <w:jc w:val="center"/>
        </w:trPr>
        <w:tc>
          <w:tcPr>
            <w:tcW w:w="2830" w:type="dxa"/>
            <w:gridSpan w:val="4"/>
            <w:vAlign w:val="center"/>
          </w:tcPr>
          <w:p w14:paraId="595F3744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2010" w:type="dxa"/>
            <w:gridSpan w:val="3"/>
            <w:vAlign w:val="center"/>
          </w:tcPr>
          <w:p w14:paraId="34D80252" w14:textId="77777777" w:rsidR="002A75C7" w:rsidRDefault="002A75C7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5DDDDCBA" w14:textId="77777777" w:rsidR="002A75C7" w:rsidRDefault="002A75C7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</w:tcPr>
          <w:p w14:paraId="2369BCB7" w14:textId="77777777" w:rsidR="002A75C7" w:rsidRDefault="002A75C7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A75C7" w14:paraId="194BEF8A" w14:textId="77777777" w:rsidTr="003D3D14">
        <w:trPr>
          <w:trHeight w:hRule="exact" w:val="635"/>
          <w:jc w:val="center"/>
        </w:trPr>
        <w:tc>
          <w:tcPr>
            <w:tcW w:w="2830" w:type="dxa"/>
            <w:gridSpan w:val="4"/>
            <w:vAlign w:val="center"/>
          </w:tcPr>
          <w:p w14:paraId="10C79551" w14:textId="77777777" w:rsidR="002A75C7" w:rsidRDefault="002A75C7" w:rsidP="003D3D14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评定等级</w:t>
            </w:r>
          </w:p>
        </w:tc>
        <w:tc>
          <w:tcPr>
            <w:tcW w:w="2010" w:type="dxa"/>
            <w:gridSpan w:val="3"/>
          </w:tcPr>
          <w:p w14:paraId="53B7EDB6" w14:textId="77777777" w:rsidR="002A75C7" w:rsidRDefault="002A75C7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52273C2D" w14:textId="77777777" w:rsidR="002A75C7" w:rsidRDefault="002A75C7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  <w:vAlign w:val="center"/>
          </w:tcPr>
          <w:p w14:paraId="463C7B1D" w14:textId="77777777" w:rsidR="002A75C7" w:rsidRDefault="002A75C7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14:paraId="1131391C" w14:textId="77777777" w:rsidR="002A75C7" w:rsidRDefault="002A75C7" w:rsidP="002A75C7">
      <w:pPr>
        <w:widowControl/>
        <w:spacing w:line="360" w:lineRule="atLeas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填表说明：1.要求用A4纸正反面打印。直接填写的，必须用碳素墨水。</w:t>
      </w:r>
    </w:p>
    <w:p w14:paraId="28688E96" w14:textId="0BFFA798" w:rsidR="002A75C7" w:rsidRDefault="002A75C7" w:rsidP="002A75C7">
      <w:pPr>
        <w:widowControl/>
        <w:spacing w:line="360" w:lineRule="atLeast"/>
        <w:ind w:firstLineChars="500" w:firstLine="120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2.基本指数得分=单项评分总分</w:t>
      </w:r>
      <w:r>
        <w:rPr>
          <w:rFonts w:ascii="Arial" w:eastAsia="仿宋" w:hAnsi="Arial" w:cs="Arial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>90%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47D28AE0" w14:textId="77777777" w:rsidR="002529B3" w:rsidRPr="002A75C7" w:rsidRDefault="002529B3"/>
    <w:sectPr w:rsidR="002529B3" w:rsidRPr="002A7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20620" w14:textId="77777777" w:rsidR="00303FFA" w:rsidRDefault="00303FFA" w:rsidP="002A75C7">
      <w:r>
        <w:separator/>
      </w:r>
    </w:p>
  </w:endnote>
  <w:endnote w:type="continuationSeparator" w:id="0">
    <w:p w14:paraId="5DD6A509" w14:textId="77777777" w:rsidR="00303FFA" w:rsidRDefault="00303FFA" w:rsidP="002A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ACA5A" w14:textId="77777777" w:rsidR="00303FFA" w:rsidRDefault="00303FFA" w:rsidP="002A75C7">
      <w:r>
        <w:separator/>
      </w:r>
    </w:p>
  </w:footnote>
  <w:footnote w:type="continuationSeparator" w:id="0">
    <w:p w14:paraId="182E93CA" w14:textId="77777777" w:rsidR="00303FFA" w:rsidRDefault="00303FFA" w:rsidP="002A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9B3"/>
    <w:rsid w:val="002529B3"/>
    <w:rsid w:val="002A75C7"/>
    <w:rsid w:val="0030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36416"/>
  <w15:chartTrackingRefBased/>
  <w15:docId w15:val="{19183D9E-8D9B-4C7E-9285-CC159AEC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5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75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7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75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2</cp:revision>
  <dcterms:created xsi:type="dcterms:W3CDTF">2023-01-12T11:16:00Z</dcterms:created>
  <dcterms:modified xsi:type="dcterms:W3CDTF">2023-01-12T11:17:00Z</dcterms:modified>
</cp:coreProperties>
</file>