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杭州师范大学“星光讲堂”学生科研报告会（第十</w:t>
      </w:r>
      <w:r>
        <w:rPr>
          <w:rFonts w:hint="eastAsia" w:ascii="宋体" w:hAnsi="宋体" w:eastAsia="宋体" w:cs="宋体"/>
          <w:lang w:val="en-US" w:eastAsia="zh-CN"/>
        </w:rPr>
        <w:t>八</w:t>
      </w:r>
      <w:r>
        <w:rPr>
          <w:rFonts w:hint="eastAsia" w:ascii="宋体" w:hAnsi="宋体" w:eastAsia="宋体" w:cs="宋体"/>
        </w:rPr>
        <w:t>季）项目团队报名学院汇总表</w:t>
      </w:r>
      <w:bookmarkStart w:id="0" w:name="_GoBack"/>
      <w:bookmarkEnd w:id="0"/>
    </w:p>
    <w:tbl>
      <w:tblPr>
        <w:tblStyle w:val="7"/>
        <w:tblW w:w="14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301"/>
        <w:gridCol w:w="2909"/>
        <w:gridCol w:w="1352"/>
        <w:gridCol w:w="1448"/>
        <w:gridCol w:w="1200"/>
        <w:gridCol w:w="1361"/>
        <w:gridCol w:w="12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2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年星光计划、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/>
              <w:bidi w:val="0"/>
              <w:adjustRightInd/>
              <w:snapToGrid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年新苗人才计划）</w:t>
            </w:r>
          </w:p>
        </w:tc>
        <w:tc>
          <w:tcPr>
            <w:tcW w:w="2909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课题名称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1448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项目负责人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项目成员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指导老师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2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30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2909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52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448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0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61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205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  <w:tc>
          <w:tcPr>
            <w:tcW w:w="1336" w:type="dxa"/>
          </w:tcPr>
          <w:p>
            <w:pPr>
              <w:textAlignment w:val="baseline"/>
              <w:rPr>
                <w:b/>
                <w:i/>
                <w:caps/>
              </w:rPr>
            </w:pPr>
          </w:p>
        </w:tc>
      </w:tr>
    </w:tbl>
    <w:p>
      <w:pPr>
        <w:textAlignment w:val="baseline"/>
        <w:rPr>
          <w:b/>
          <w:i/>
          <w:caps/>
        </w:rPr>
      </w:pP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学院盖章</w:t>
      </w:r>
    </w:p>
    <w:p>
      <w:pPr>
        <w:tabs>
          <w:tab w:val="left" w:pos="12180"/>
        </w:tabs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年  月  日</w:t>
      </w:r>
    </w:p>
    <w:p>
      <w:pPr>
        <w:tabs>
          <w:tab w:val="left" w:pos="11580"/>
        </w:tabs>
        <w:textAlignment w:val="baseline"/>
        <w:rPr>
          <w:sz w:val="30"/>
          <w:szCs w:val="30"/>
        </w:rPr>
      </w:pPr>
      <w:r>
        <w:rPr>
          <w:rFonts w:hint="eastAsia"/>
          <w:sz w:val="30"/>
          <w:szCs w:val="30"/>
        </w:rPr>
        <w:t>备注：项目类别一栏里请填写创新项目或创业项目，将以此作为分类依据。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iNDFkY2RlODJiMTJjMmJmMjhkNjk2MzBlZWNiNzEifQ=="/>
  </w:docVars>
  <w:rsids>
    <w:rsidRoot w:val="003B2E25"/>
    <w:rsid w:val="003B2E25"/>
    <w:rsid w:val="004B174A"/>
    <w:rsid w:val="0058785A"/>
    <w:rsid w:val="005B16E5"/>
    <w:rsid w:val="00651FA8"/>
    <w:rsid w:val="006B5741"/>
    <w:rsid w:val="0072104B"/>
    <w:rsid w:val="0073340B"/>
    <w:rsid w:val="007446A2"/>
    <w:rsid w:val="00771B44"/>
    <w:rsid w:val="007E3E9E"/>
    <w:rsid w:val="007F3B12"/>
    <w:rsid w:val="0088346B"/>
    <w:rsid w:val="008D64E8"/>
    <w:rsid w:val="00964A71"/>
    <w:rsid w:val="00974135"/>
    <w:rsid w:val="009F30DD"/>
    <w:rsid w:val="00AD2F9D"/>
    <w:rsid w:val="00B308B2"/>
    <w:rsid w:val="00BA4B50"/>
    <w:rsid w:val="00BD3157"/>
    <w:rsid w:val="00C0474E"/>
    <w:rsid w:val="00C96402"/>
    <w:rsid w:val="00CF6CC0"/>
    <w:rsid w:val="00D17DFB"/>
    <w:rsid w:val="00EC6C9B"/>
    <w:rsid w:val="00ED716A"/>
    <w:rsid w:val="061B2C68"/>
    <w:rsid w:val="0C14703D"/>
    <w:rsid w:val="1D0519BD"/>
    <w:rsid w:val="1E0D1EE2"/>
    <w:rsid w:val="211A3342"/>
    <w:rsid w:val="274A536F"/>
    <w:rsid w:val="2A2C6832"/>
    <w:rsid w:val="3352335A"/>
    <w:rsid w:val="336F228B"/>
    <w:rsid w:val="3A0C33BF"/>
    <w:rsid w:val="3D6A7FDA"/>
    <w:rsid w:val="43CD1698"/>
    <w:rsid w:val="49EB5373"/>
    <w:rsid w:val="750755C8"/>
    <w:rsid w:val="77CB499F"/>
    <w:rsid w:val="79ED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173</Characters>
  <Lines>1</Lines>
  <Paragraphs>1</Paragraphs>
  <TotalTime>28</TotalTime>
  <ScaleCrop>false</ScaleCrop>
  <LinksUpToDate>false</LinksUpToDate>
  <CharactersWithSpaces>202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2017-09-13T05:44:00Z</dcterms:created>
  <dc:creator>admin</dc:creator>
  <cp:lastModifiedBy>咕噜噜</cp:lastModifiedBy>
  <dcterms:modified xsi:type="dcterms:W3CDTF">2024-04-02T09:00:43Z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D4A663E2C54A4B23A46FE56F09B7DF19_12</vt:lpwstr>
  </property>
</Properties>
</file>